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6F62A8" w14:textId="77777777" w:rsidR="00CD3301" w:rsidRDefault="00682947" w:rsidP="00CD330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36"/>
          <w:szCs w:val="36"/>
          <w:u w:val="single"/>
        </w:rPr>
        <w:t>INSTRUCTIONS TO MAKE CUT TEXT</w:t>
      </w:r>
      <w:r>
        <w:br/>
      </w:r>
      <w:r>
        <w:br/>
      </w:r>
    </w:p>
    <w:p w14:paraId="0DEB96FA" w14:textId="77777777" w:rsidR="00CD3301" w:rsidRPr="00CD3301" w:rsidRDefault="00CD3301" w:rsidP="00CD3301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CD3301">
        <w:rPr>
          <w:rFonts w:ascii="Arial" w:hAnsi="Arial" w:cs="Arial"/>
          <w:b/>
          <w:bCs/>
          <w:sz w:val="24"/>
          <w:szCs w:val="24"/>
          <w:u w:val="single"/>
        </w:rPr>
        <w:t>This effect is only available on later versions of PSP</w:t>
      </w:r>
    </w:p>
    <w:p w14:paraId="51E68DF5" w14:textId="12A2E303" w:rsidR="00CD3301" w:rsidRPr="00682947" w:rsidRDefault="00682947" w:rsidP="00CD3301">
      <w:pPr>
        <w:jc w:val="center"/>
        <w:rPr>
          <w:rFonts w:ascii="Arial" w:hAnsi="Arial" w:cs="Arial"/>
          <w:sz w:val="24"/>
          <w:szCs w:val="24"/>
        </w:rPr>
      </w:pPr>
      <w:r w:rsidRPr="00682947">
        <w:rPr>
          <w:rFonts w:ascii="Arial" w:hAnsi="Arial" w:cs="Arial"/>
          <w:sz w:val="24"/>
          <w:szCs w:val="24"/>
        </w:rPr>
        <w:t>Find an image which has a pattern you like.</w:t>
      </w:r>
      <w:r w:rsidRPr="00682947">
        <w:rPr>
          <w:rFonts w:ascii="Arial" w:hAnsi="Arial" w:cs="Arial"/>
          <w:sz w:val="24"/>
          <w:szCs w:val="24"/>
        </w:rPr>
        <w:br/>
        <w:t>I used the main image in my creation</w:t>
      </w:r>
      <w:r w:rsidR="00CD3301">
        <w:rPr>
          <w:rFonts w:ascii="Arial" w:hAnsi="Arial" w:cs="Arial"/>
          <w:sz w:val="24"/>
          <w:szCs w:val="24"/>
        </w:rPr>
        <w:t xml:space="preserve"> but you could use a paper pattern.</w:t>
      </w:r>
    </w:p>
    <w:p w14:paraId="7D618E5F" w14:textId="77777777" w:rsidR="00682947" w:rsidRPr="00682947" w:rsidRDefault="00682947" w:rsidP="00682947">
      <w:pPr>
        <w:jc w:val="center"/>
        <w:rPr>
          <w:rFonts w:ascii="Arial" w:hAnsi="Arial" w:cs="Arial"/>
          <w:sz w:val="24"/>
          <w:szCs w:val="24"/>
        </w:rPr>
      </w:pPr>
    </w:p>
    <w:p w14:paraId="659AA84C" w14:textId="58EF743C" w:rsidR="00682947" w:rsidRDefault="00682947" w:rsidP="00682947">
      <w:pPr>
        <w:jc w:val="center"/>
      </w:pPr>
      <w:r w:rsidRPr="00682947">
        <w:rPr>
          <w:noProof/>
        </w:rPr>
        <w:drawing>
          <wp:inline distT="0" distB="0" distL="0" distR="0" wp14:anchorId="58119FDF" wp14:editId="5040970B">
            <wp:extent cx="2850515" cy="2772410"/>
            <wp:effectExtent l="0" t="0" r="6985" b="8890"/>
            <wp:docPr id="1132587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515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B15D5" w14:textId="77777777" w:rsidR="00682947" w:rsidRDefault="00682947" w:rsidP="00682947">
      <w:pPr>
        <w:jc w:val="center"/>
      </w:pPr>
    </w:p>
    <w:p w14:paraId="2606C380" w14:textId="333D3E6F" w:rsidR="00682947" w:rsidRPr="00682947" w:rsidRDefault="00682947" w:rsidP="00682947">
      <w:pPr>
        <w:jc w:val="center"/>
        <w:rPr>
          <w:sz w:val="24"/>
          <w:szCs w:val="24"/>
        </w:rPr>
      </w:pPr>
      <w:r w:rsidRPr="00682947">
        <w:rPr>
          <w:sz w:val="24"/>
          <w:szCs w:val="24"/>
        </w:rPr>
        <w:t>Select the Text Tool</w:t>
      </w:r>
    </w:p>
    <w:p w14:paraId="063B5765" w14:textId="4F466640" w:rsidR="00682947" w:rsidRPr="00682947" w:rsidRDefault="00682947" w:rsidP="00682947">
      <w:pPr>
        <w:jc w:val="center"/>
        <w:rPr>
          <w:sz w:val="24"/>
          <w:szCs w:val="24"/>
        </w:rPr>
      </w:pPr>
      <w:r w:rsidRPr="00682947">
        <w:rPr>
          <w:sz w:val="24"/>
          <w:szCs w:val="24"/>
        </w:rPr>
        <w:t xml:space="preserve">I chose a Bold Text such as </w:t>
      </w:r>
    </w:p>
    <w:p w14:paraId="19FE769B" w14:textId="6DDAF19B" w:rsidR="00682947" w:rsidRPr="00682947" w:rsidRDefault="00682947" w:rsidP="00682947">
      <w:pPr>
        <w:jc w:val="center"/>
        <w:rPr>
          <w:sz w:val="24"/>
          <w:szCs w:val="24"/>
        </w:rPr>
      </w:pPr>
      <w:r w:rsidRPr="00682947">
        <w:rPr>
          <w:sz w:val="24"/>
          <w:szCs w:val="24"/>
        </w:rPr>
        <w:t>Bodoni MT Black</w:t>
      </w:r>
    </w:p>
    <w:p w14:paraId="08F97E1A" w14:textId="1097EC2A" w:rsidR="00682947" w:rsidRPr="00682947" w:rsidRDefault="00682947" w:rsidP="00682947">
      <w:pPr>
        <w:jc w:val="center"/>
        <w:rPr>
          <w:sz w:val="24"/>
          <w:szCs w:val="24"/>
        </w:rPr>
      </w:pPr>
      <w:r w:rsidRPr="00682947">
        <w:rPr>
          <w:sz w:val="24"/>
          <w:szCs w:val="24"/>
        </w:rPr>
        <w:t>Britannic Bold</w:t>
      </w:r>
    </w:p>
    <w:p w14:paraId="098F15B8" w14:textId="4016E294" w:rsidR="00682947" w:rsidRPr="00682947" w:rsidRDefault="00682947" w:rsidP="00682947">
      <w:pPr>
        <w:jc w:val="center"/>
        <w:rPr>
          <w:sz w:val="24"/>
          <w:szCs w:val="24"/>
        </w:rPr>
      </w:pPr>
      <w:r w:rsidRPr="00682947">
        <w:rPr>
          <w:sz w:val="24"/>
          <w:szCs w:val="24"/>
        </w:rPr>
        <w:t>Copper Black</w:t>
      </w:r>
    </w:p>
    <w:p w14:paraId="1818F5BC" w14:textId="77777777" w:rsidR="00682947" w:rsidRDefault="00682947" w:rsidP="00682947">
      <w:pPr>
        <w:jc w:val="center"/>
      </w:pPr>
    </w:p>
    <w:p w14:paraId="7FD2CAB0" w14:textId="220BA0BB" w:rsidR="00682947" w:rsidRDefault="00682947" w:rsidP="00CD3301">
      <w:pPr>
        <w:jc w:val="center"/>
      </w:pPr>
      <w:r>
        <w:rPr>
          <w:noProof/>
        </w:rPr>
        <w:drawing>
          <wp:inline distT="0" distB="0" distL="0" distR="0" wp14:anchorId="6B65751B" wp14:editId="71F6D217">
            <wp:extent cx="5731510" cy="410845"/>
            <wp:effectExtent l="0" t="0" r="2540" b="8255"/>
            <wp:docPr id="3032068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206885" name="Picture 30320688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11A96" w14:textId="2B21F8E6" w:rsidR="00682947" w:rsidRDefault="00682947" w:rsidP="00682947">
      <w:pPr>
        <w:jc w:val="center"/>
      </w:pPr>
      <w:r>
        <w:t>Choose a Size to suit your image</w:t>
      </w:r>
    </w:p>
    <w:p w14:paraId="7850194E" w14:textId="57F896BE" w:rsidR="00682947" w:rsidRDefault="00682947" w:rsidP="00682947">
      <w:pPr>
        <w:jc w:val="center"/>
      </w:pPr>
      <w:r>
        <w:t>Write the text as follows:</w:t>
      </w:r>
    </w:p>
    <w:p w14:paraId="1E28E162" w14:textId="77777777" w:rsidR="00682947" w:rsidRDefault="00682947" w:rsidP="00682947">
      <w:pPr>
        <w:jc w:val="center"/>
      </w:pPr>
    </w:p>
    <w:p w14:paraId="40E7658F" w14:textId="30BC0DD6" w:rsidR="00682947" w:rsidRDefault="00682947" w:rsidP="00682947">
      <w:pPr>
        <w:jc w:val="center"/>
      </w:pPr>
      <w:r>
        <w:rPr>
          <w:noProof/>
        </w:rPr>
        <w:lastRenderedPageBreak/>
        <w:drawing>
          <wp:inline distT="0" distB="0" distL="0" distR="0" wp14:anchorId="396B9380" wp14:editId="18DF989F">
            <wp:extent cx="4601183" cy="3164142"/>
            <wp:effectExtent l="0" t="0" r="0" b="0"/>
            <wp:docPr id="134208239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082394" name="Picture 134208239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5943" cy="3167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64345" w14:textId="6A8499C4" w:rsidR="00CD3301" w:rsidRDefault="00CD3301" w:rsidP="00682947">
      <w:pPr>
        <w:jc w:val="center"/>
      </w:pPr>
      <w:r>
        <w:rPr>
          <w:noProof/>
        </w:rPr>
        <w:drawing>
          <wp:inline distT="0" distB="0" distL="0" distR="0" wp14:anchorId="7C0BDEE6" wp14:editId="26680F94">
            <wp:extent cx="3900792" cy="579847"/>
            <wp:effectExtent l="0" t="0" r="5080" b="0"/>
            <wp:docPr id="162950048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500487" name="Picture 162950048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1597" cy="588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7513B" w14:textId="09A09CBA" w:rsidR="00CD3301" w:rsidRDefault="00CD3301" w:rsidP="00682947">
      <w:pPr>
        <w:jc w:val="center"/>
      </w:pPr>
      <w:r>
        <w:t>Click on the Eye to see a preview of your sample</w:t>
      </w:r>
    </w:p>
    <w:p w14:paraId="0426C992" w14:textId="551EA472" w:rsidR="00CD3301" w:rsidRDefault="00CD3301" w:rsidP="00682947">
      <w:pPr>
        <w:jc w:val="center"/>
      </w:pPr>
      <w:r>
        <w:rPr>
          <w:noProof/>
        </w:rPr>
        <w:drawing>
          <wp:inline distT="0" distB="0" distL="0" distR="0" wp14:anchorId="1397910B" wp14:editId="0B910EE6">
            <wp:extent cx="3900792" cy="628160"/>
            <wp:effectExtent l="0" t="0" r="5080" b="635"/>
            <wp:docPr id="173042944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429443" name="Picture 173042944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5799" cy="63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42973" w14:textId="4C038873" w:rsidR="00CD3301" w:rsidRDefault="00CD3301" w:rsidP="00682947">
      <w:pPr>
        <w:jc w:val="center"/>
      </w:pPr>
      <w:r>
        <w:t>Click on this symbol to cut the text</w:t>
      </w:r>
    </w:p>
    <w:p w14:paraId="3F99529A" w14:textId="2AC9C75E" w:rsidR="00CD3301" w:rsidRDefault="00CD3301" w:rsidP="00CD3301">
      <w:pPr>
        <w:jc w:val="center"/>
      </w:pPr>
      <w:r>
        <w:t>RESULT:</w:t>
      </w:r>
    </w:p>
    <w:p w14:paraId="788C5E98" w14:textId="2E8A4DD8" w:rsidR="00CD3301" w:rsidRDefault="00CD3301" w:rsidP="00CD3301">
      <w:pPr>
        <w:jc w:val="center"/>
      </w:pPr>
      <w:r>
        <w:rPr>
          <w:noProof/>
        </w:rPr>
        <w:drawing>
          <wp:inline distT="0" distB="0" distL="0" distR="0" wp14:anchorId="0AD92925" wp14:editId="75F141BF">
            <wp:extent cx="4849238" cy="3114451"/>
            <wp:effectExtent l="0" t="0" r="8890" b="0"/>
            <wp:docPr id="48571822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718220" name="Picture 48571822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343" cy="3119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58511" w14:textId="631BDECC" w:rsidR="00CD3301" w:rsidRDefault="00CD3301" w:rsidP="00CD3301">
      <w:pPr>
        <w:jc w:val="center"/>
      </w:pPr>
      <w:r>
        <w:lastRenderedPageBreak/>
        <w:t>Edit/Copy   Edit/Paste on to your original work</w:t>
      </w:r>
    </w:p>
    <w:p w14:paraId="37280597" w14:textId="77777777" w:rsidR="00CD3301" w:rsidRDefault="00CD3301" w:rsidP="00CD3301">
      <w:pPr>
        <w:jc w:val="center"/>
      </w:pPr>
      <w:r>
        <w:t>Add Emboss and Drop Shadow</w:t>
      </w:r>
    </w:p>
    <w:p w14:paraId="56AD0E11" w14:textId="77777777" w:rsidR="00CD3301" w:rsidRDefault="00CD3301" w:rsidP="00CD3301">
      <w:pPr>
        <w:jc w:val="center"/>
      </w:pPr>
      <w:r>
        <w:t>Enjoy</w:t>
      </w:r>
    </w:p>
    <w:p w14:paraId="74ED82ED" w14:textId="31ACBBA3" w:rsidR="00CD3301" w:rsidRDefault="00CD3301" w:rsidP="00CD3301">
      <w:pPr>
        <w:jc w:val="center"/>
      </w:pPr>
      <w:r>
        <w:t xml:space="preserve">DeniseD </w:t>
      </w:r>
    </w:p>
    <w:sectPr w:rsidR="00CD330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947"/>
    <w:rsid w:val="00682947"/>
    <w:rsid w:val="008054A6"/>
    <w:rsid w:val="008A5858"/>
    <w:rsid w:val="009C78FF"/>
    <w:rsid w:val="00BA57B6"/>
    <w:rsid w:val="00CD3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81B13"/>
  <w15:chartTrackingRefBased/>
  <w15:docId w15:val="{AC8C5697-6F98-4A70-BB7B-F48B16F51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294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8294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8294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8294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8294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8294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8294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8294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8294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294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8294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8294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82947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82947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8294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8294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8294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8294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8294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8294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8294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8294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8294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8294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8294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82947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8294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82947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8294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83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2025-01-17T22:07:00Z</dcterms:created>
  <dcterms:modified xsi:type="dcterms:W3CDTF">2025-01-17T22:26:00Z</dcterms:modified>
</cp:coreProperties>
</file>